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0B" w:rsidRDefault="00745E0B">
      <w:pPr>
        <w:rPr>
          <w:b/>
          <w:sz w:val="28"/>
        </w:rPr>
      </w:pPr>
    </w:p>
    <w:p w:rsidR="00B3699F" w:rsidRPr="00B83349" w:rsidRDefault="007866BA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Laureatka </w:t>
      </w:r>
      <w:r w:rsidR="00EF3247" w:rsidRPr="00B83349">
        <w:rPr>
          <w:b/>
          <w:sz w:val="28"/>
        </w:rPr>
        <w:t>Bizneswoman Roku 2014 podbija Dolinę Krzemową!</w:t>
      </w:r>
    </w:p>
    <w:p w:rsidR="00EF3247" w:rsidRPr="00B83349" w:rsidRDefault="004A1E44" w:rsidP="002B6D10">
      <w:pPr>
        <w:jc w:val="both"/>
        <w:rPr>
          <w:b/>
          <w:sz w:val="24"/>
        </w:rPr>
      </w:pPr>
      <w:r w:rsidRPr="00B83349">
        <w:rPr>
          <w:b/>
          <w:sz w:val="24"/>
        </w:rPr>
        <w:t>Edyta Kocyk,</w:t>
      </w:r>
      <w:r w:rsidR="00EF3247" w:rsidRPr="00B83349">
        <w:rPr>
          <w:b/>
          <w:sz w:val="24"/>
        </w:rPr>
        <w:t xml:space="preserve"> </w:t>
      </w:r>
      <w:r w:rsidRPr="00B83349">
        <w:rPr>
          <w:b/>
          <w:sz w:val="24"/>
        </w:rPr>
        <w:t xml:space="preserve">jedna z </w:t>
      </w:r>
      <w:r w:rsidR="007866BA">
        <w:rPr>
          <w:b/>
          <w:sz w:val="24"/>
        </w:rPr>
        <w:t>laureatek</w:t>
      </w:r>
      <w:r w:rsidR="00EF3247" w:rsidRPr="00B83349">
        <w:rPr>
          <w:b/>
          <w:sz w:val="24"/>
        </w:rPr>
        <w:t xml:space="preserve"> VI edycji konkursu Bizneswoman Roku </w:t>
      </w:r>
      <w:r w:rsidRPr="00B83349">
        <w:rPr>
          <w:b/>
          <w:sz w:val="24"/>
        </w:rPr>
        <w:t>wyruszyła do Doliny</w:t>
      </w:r>
      <w:r w:rsidR="00EF3247" w:rsidRPr="00B83349">
        <w:rPr>
          <w:b/>
          <w:sz w:val="24"/>
        </w:rPr>
        <w:t xml:space="preserve"> Krz</w:t>
      </w:r>
      <w:r w:rsidR="00556F26" w:rsidRPr="00B83349">
        <w:rPr>
          <w:b/>
          <w:sz w:val="24"/>
        </w:rPr>
        <w:t xml:space="preserve">emowej. Wyjazd </w:t>
      </w:r>
      <w:r w:rsidR="002B6D10" w:rsidRPr="00B83349">
        <w:rPr>
          <w:b/>
          <w:sz w:val="24"/>
        </w:rPr>
        <w:t>ten</w:t>
      </w:r>
      <w:r w:rsidRPr="00B83349">
        <w:rPr>
          <w:b/>
          <w:sz w:val="24"/>
        </w:rPr>
        <w:t xml:space="preserve"> to nagroda </w:t>
      </w:r>
      <w:r w:rsidR="002B6D10" w:rsidRPr="00B83349">
        <w:rPr>
          <w:b/>
          <w:sz w:val="24"/>
        </w:rPr>
        <w:t>specjalna</w:t>
      </w:r>
      <w:r w:rsidRPr="00B83349">
        <w:rPr>
          <w:b/>
          <w:sz w:val="24"/>
        </w:rPr>
        <w:t xml:space="preserve"> </w:t>
      </w:r>
      <w:r w:rsidR="002B6D10" w:rsidRPr="00B83349">
        <w:rPr>
          <w:b/>
          <w:sz w:val="24"/>
        </w:rPr>
        <w:t>za dokonania w branży nowych technologii</w:t>
      </w:r>
      <w:r w:rsidR="007866BA">
        <w:rPr>
          <w:b/>
          <w:sz w:val="24"/>
        </w:rPr>
        <w:t>. Z</w:t>
      </w:r>
      <w:r w:rsidRPr="00B83349">
        <w:rPr>
          <w:b/>
          <w:sz w:val="24"/>
        </w:rPr>
        <w:t>ostała</w:t>
      </w:r>
      <w:r w:rsidR="007866BA">
        <w:rPr>
          <w:b/>
          <w:sz w:val="24"/>
        </w:rPr>
        <w:t xml:space="preserve"> ona</w:t>
      </w:r>
      <w:r w:rsidRPr="00B83349">
        <w:rPr>
          <w:b/>
          <w:sz w:val="24"/>
        </w:rPr>
        <w:t xml:space="preserve"> ufundowana przez partnera konkursu - firmę</w:t>
      </w:r>
      <w:r w:rsidR="007866BA">
        <w:rPr>
          <w:b/>
          <w:sz w:val="24"/>
        </w:rPr>
        <w:t xml:space="preserve"> </w:t>
      </w:r>
      <w:r w:rsidR="007866BA" w:rsidRPr="007866BA">
        <w:rPr>
          <w:b/>
          <w:sz w:val="24"/>
        </w:rPr>
        <w:t>GTECH</w:t>
      </w:r>
      <w:r w:rsidR="007866BA" w:rsidRPr="007866BA">
        <w:rPr>
          <w:b/>
        </w:rPr>
        <w:t xml:space="preserve"> </w:t>
      </w:r>
      <w:r w:rsidR="007866BA" w:rsidRPr="007866BA">
        <w:rPr>
          <w:b/>
          <w:sz w:val="24"/>
        </w:rPr>
        <w:t>Poland</w:t>
      </w:r>
      <w:r w:rsidR="00556F26" w:rsidRPr="00B83349">
        <w:rPr>
          <w:b/>
          <w:sz w:val="24"/>
        </w:rPr>
        <w:t xml:space="preserve"> (Grupa IGT).</w:t>
      </w:r>
      <w:r w:rsidR="002B6D10" w:rsidRPr="00B83349">
        <w:rPr>
          <w:b/>
          <w:sz w:val="24"/>
        </w:rPr>
        <w:t xml:space="preserve"> Podczas podróży do USA jako pierwsza w historii Polka </w:t>
      </w:r>
      <w:r w:rsidR="007866BA">
        <w:rPr>
          <w:b/>
          <w:sz w:val="24"/>
        </w:rPr>
        <w:t xml:space="preserve">wystąpienia w roli </w:t>
      </w:r>
      <w:proofErr w:type="spellStart"/>
      <w:r w:rsidR="007866BA">
        <w:rPr>
          <w:b/>
          <w:sz w:val="24"/>
        </w:rPr>
        <w:t>panelistki</w:t>
      </w:r>
      <w:proofErr w:type="spellEnd"/>
      <w:r w:rsidR="007866BA">
        <w:rPr>
          <w:b/>
          <w:sz w:val="24"/>
        </w:rPr>
        <w:t xml:space="preserve"> na</w:t>
      </w:r>
      <w:r w:rsidR="00B83349" w:rsidRPr="00B83349">
        <w:rPr>
          <w:b/>
          <w:sz w:val="24"/>
        </w:rPr>
        <w:t xml:space="preserve"> prestiżowej konfere</w:t>
      </w:r>
      <w:r w:rsidR="00B83349" w:rsidRPr="00B83349">
        <w:rPr>
          <w:b/>
          <w:sz w:val="24"/>
        </w:rPr>
        <w:t>ncji „</w:t>
      </w:r>
      <w:proofErr w:type="spellStart"/>
      <w:r w:rsidR="00B83349" w:rsidRPr="00B83349">
        <w:rPr>
          <w:b/>
          <w:sz w:val="24"/>
        </w:rPr>
        <w:t>Health</w:t>
      </w:r>
      <w:proofErr w:type="spellEnd"/>
      <w:r w:rsidR="00B83349" w:rsidRPr="00B83349">
        <w:rPr>
          <w:b/>
          <w:sz w:val="24"/>
        </w:rPr>
        <w:t xml:space="preserve"> Technology Forum” </w:t>
      </w:r>
      <w:r w:rsidR="00B83349" w:rsidRPr="00B83349">
        <w:rPr>
          <w:b/>
          <w:sz w:val="24"/>
        </w:rPr>
        <w:t>na Uniwersytecie w Stanford.</w:t>
      </w:r>
    </w:p>
    <w:p w:rsidR="004A1E44" w:rsidRDefault="002B6D10" w:rsidP="002B6D10">
      <w:pPr>
        <w:jc w:val="both"/>
      </w:pPr>
      <w:r>
        <w:t>Edyta Kocyk to współzałożycielka i prezes</w:t>
      </w:r>
      <w:r w:rsidR="007866BA">
        <w:t>ka</w:t>
      </w:r>
      <w:r w:rsidR="004A1E44">
        <w:t xml:space="preserve"> firmy </w:t>
      </w:r>
      <w:proofErr w:type="spellStart"/>
      <w:r w:rsidR="004A1E44">
        <w:t>SiDLY</w:t>
      </w:r>
      <w:proofErr w:type="spellEnd"/>
      <w:r w:rsidR="004A1E44">
        <w:t xml:space="preserve"> </w:t>
      </w:r>
      <w:r>
        <w:t xml:space="preserve">sp. z o.o. inicjującej rozwój nowych usług w obszarze </w:t>
      </w:r>
      <w:proofErr w:type="spellStart"/>
      <w:r>
        <w:t>telemedycyny</w:t>
      </w:r>
      <w:proofErr w:type="spellEnd"/>
      <w:r>
        <w:t xml:space="preserve">. </w:t>
      </w:r>
      <w:r w:rsidR="004A1E44">
        <w:t xml:space="preserve">Jej dokonania w </w:t>
      </w:r>
      <w:r>
        <w:t>2014 roku</w:t>
      </w:r>
      <w:r w:rsidR="004A1E44">
        <w:t xml:space="preserve"> zostały docenione przez członków jury konkursu Bizneswoman Roku</w:t>
      </w:r>
      <w:r w:rsidR="00B83349">
        <w:t>, którego organizatorem jest Sukces Pisany Szminką</w:t>
      </w:r>
      <w:r w:rsidR="004A1E44">
        <w:t xml:space="preserve">. Podczas gali finałowej </w:t>
      </w:r>
      <w:r>
        <w:t xml:space="preserve">Edyta Kocyk zwyciężyła zarówno w kategorii </w:t>
      </w:r>
      <w:r w:rsidR="004A1E44">
        <w:t>Debiut Roku</w:t>
      </w:r>
      <w:r w:rsidR="007866BA">
        <w:t>,</w:t>
      </w:r>
      <w:r w:rsidR="004A1E44">
        <w:t xml:space="preserve"> jak i </w:t>
      </w:r>
      <w:r>
        <w:t xml:space="preserve">zdobyła </w:t>
      </w:r>
      <w:r w:rsidR="00B83349">
        <w:t>tytuł Kobiety</w:t>
      </w:r>
      <w:r w:rsidR="004A1E44">
        <w:t xml:space="preserve"> w Nowych Technologiach.</w:t>
      </w:r>
      <w:r w:rsidR="00B83349">
        <w:t xml:space="preserve"> Wyjazd do Doliny Krzemowej jest nagrodą ufundowana przez partnera konkursu G</w:t>
      </w:r>
      <w:r w:rsidR="007866BA">
        <w:t>TECH</w:t>
      </w:r>
      <w:r w:rsidR="00B83349">
        <w:t xml:space="preserve"> Poland (Grupa IGT).</w:t>
      </w:r>
    </w:p>
    <w:p w:rsidR="007866BA" w:rsidRDefault="004A1E44" w:rsidP="002B6D10">
      <w:pPr>
        <w:pStyle w:val="Bezodstpw"/>
        <w:jc w:val="both"/>
      </w:pPr>
      <w:r w:rsidRPr="004A1E44">
        <w:t xml:space="preserve">Podczas wyjazdu do Doliny Krzemowej Edyta Kocyk jako </w:t>
      </w:r>
      <w:r w:rsidR="002B6D10">
        <w:t>pierwsza</w:t>
      </w:r>
      <w:r w:rsidRPr="004A1E44">
        <w:t xml:space="preserve"> </w:t>
      </w:r>
      <w:r w:rsidR="00B83349">
        <w:t xml:space="preserve">w historii </w:t>
      </w:r>
      <w:r w:rsidRPr="004A1E44">
        <w:t xml:space="preserve">Polka otrzymała możliwość </w:t>
      </w:r>
      <w:r w:rsidR="007866BA">
        <w:t>uczestnictwa w panelu dyskusyjnym podczas</w:t>
      </w:r>
      <w:r w:rsidRPr="004A1E44">
        <w:t xml:space="preserve"> prestiżowej konferencji „</w:t>
      </w:r>
      <w:proofErr w:type="spellStart"/>
      <w:r w:rsidRPr="004A1E44">
        <w:t>Health</w:t>
      </w:r>
      <w:proofErr w:type="spellEnd"/>
      <w:r w:rsidRPr="004A1E44">
        <w:t xml:space="preserve"> Technology Forum”, która miała miejsce na Uniwersytecie w Stanford.</w:t>
      </w:r>
      <w:r>
        <w:t xml:space="preserve"> </w:t>
      </w:r>
      <w:proofErr w:type="spellStart"/>
      <w:r>
        <w:t>Prezes</w:t>
      </w:r>
      <w:r w:rsidR="007866BA">
        <w:t>KA</w:t>
      </w:r>
      <w:proofErr w:type="spellEnd"/>
      <w:r>
        <w:t xml:space="preserve"> </w:t>
      </w:r>
      <w:proofErr w:type="spellStart"/>
      <w:r>
        <w:t>SiDLY</w:t>
      </w:r>
      <w:proofErr w:type="spellEnd"/>
      <w:r>
        <w:t xml:space="preserve"> w swoim wystąpieniu zwróciła szczególną uwagę na rolę kobiet w rozwoju branży medycznej. Dzięki </w:t>
      </w:r>
      <w:r w:rsidR="00B83349">
        <w:t xml:space="preserve">swojej </w:t>
      </w:r>
      <w:r>
        <w:t xml:space="preserve">prezentacji nawiązała współpracę z renomowanym Uniwersytetem w Stanford, a sama firma zaczęła przyciągać uwagę inwestorów na rynku międzynarodowym. </w:t>
      </w:r>
    </w:p>
    <w:p w:rsidR="00A01E8C" w:rsidRDefault="00A01E8C" w:rsidP="002B6D10">
      <w:pPr>
        <w:pStyle w:val="Bezodstpw"/>
        <w:jc w:val="both"/>
      </w:pPr>
    </w:p>
    <w:p w:rsidR="00A01E8C" w:rsidRDefault="00A01E8C" w:rsidP="002B6D10">
      <w:pPr>
        <w:pStyle w:val="Bezodstpw"/>
        <w:jc w:val="both"/>
      </w:pPr>
      <w:r>
        <w:t xml:space="preserve">Obecnie firma </w:t>
      </w:r>
      <w:proofErr w:type="spellStart"/>
      <w:r>
        <w:t>SiDLY</w:t>
      </w:r>
      <w:proofErr w:type="spellEnd"/>
      <w:r>
        <w:t xml:space="preserve"> podjęła decyzję o otwarciu nowego biura w San Francisco. Z każdym miesiącem działania na rynku amerykańskim coraz silniej zaznacza tam swoją obecność i rozwija współprace na skalę międzynarodową.</w:t>
      </w:r>
    </w:p>
    <w:p w:rsidR="007866BA" w:rsidRDefault="007866BA" w:rsidP="002B6D10">
      <w:pPr>
        <w:pStyle w:val="Bezodstpw"/>
        <w:jc w:val="both"/>
      </w:pPr>
    </w:p>
    <w:p w:rsidR="00A01E8C" w:rsidRDefault="00A01E8C" w:rsidP="002B6D10">
      <w:pPr>
        <w:pStyle w:val="Bezodstpw"/>
        <w:jc w:val="both"/>
      </w:pPr>
      <w:r>
        <w:t>***</w:t>
      </w:r>
    </w:p>
    <w:p w:rsidR="00A01E8C" w:rsidRPr="00A01E8C" w:rsidRDefault="00A01E8C" w:rsidP="00A0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1E8C" w:rsidRDefault="00A01E8C" w:rsidP="00A01E8C">
      <w:pPr>
        <w:pStyle w:val="Bezodstpw"/>
      </w:pPr>
      <w:r w:rsidRPr="00A01E8C">
        <w:t xml:space="preserve">Prowadzisz własną działalność? </w:t>
      </w:r>
      <w:r w:rsidRPr="00A01E8C">
        <w:br/>
        <w:t xml:space="preserve">Realizujesz ciekawe projekty w swojej korporacji? </w:t>
      </w:r>
      <w:r w:rsidRPr="00A01E8C">
        <w:br/>
        <w:t xml:space="preserve">Działasz społecznie? </w:t>
      </w:r>
      <w:r w:rsidRPr="00A01E8C">
        <w:br/>
        <w:t xml:space="preserve">Ty też możesz zostać Bizneswoman Roku! </w:t>
      </w:r>
      <w:r w:rsidRPr="00A01E8C">
        <w:br/>
        <w:t xml:space="preserve">Już niebawem będzie można nadsyłać zgłoszenia do kolejnej edycji konkursu! </w:t>
      </w:r>
      <w:r w:rsidRPr="00A01E8C">
        <w:br/>
        <w:t xml:space="preserve">Więcej na </w:t>
      </w:r>
      <w:hyperlink r:id="rId6" w:tgtFrame="_blank" w:history="1">
        <w:r w:rsidRPr="00A01E8C">
          <w:t>www.bizneswomanroku.pl</w:t>
        </w:r>
      </w:hyperlink>
    </w:p>
    <w:p w:rsidR="00A01E8C" w:rsidRPr="00A01E8C" w:rsidRDefault="00A01E8C" w:rsidP="00A01E8C">
      <w:pPr>
        <w:pStyle w:val="Bezodstpw"/>
      </w:pPr>
    </w:p>
    <w:p w:rsidR="00A01E8C" w:rsidRDefault="00A01E8C" w:rsidP="00A01E8C">
      <w:pPr>
        <w:pStyle w:val="Bezodstpw"/>
      </w:pPr>
      <w:r w:rsidRPr="00A01E8C">
        <w:t>***</w:t>
      </w:r>
    </w:p>
    <w:p w:rsidR="00A01E8C" w:rsidRPr="00A01E8C" w:rsidRDefault="00A01E8C" w:rsidP="00A01E8C">
      <w:pPr>
        <w:pStyle w:val="Bezodstpw"/>
      </w:pPr>
    </w:p>
    <w:p w:rsidR="00A01E8C" w:rsidRPr="00A01E8C" w:rsidRDefault="00A01E8C" w:rsidP="00A01E8C">
      <w:pPr>
        <w:pStyle w:val="Bezodstpw"/>
      </w:pPr>
      <w:r w:rsidRPr="00A01E8C">
        <w:t xml:space="preserve">Bizneswoman Roku to pierwszy ogólnopolski i jedyny stricte biznesowy konkurs dla przedsiębiorczych kobiet, w którym od siedmiu lat honorowane i doceniane są kobiety realizujące ambitne projekty zawodowe. Wyróżnienie, poza prestiżem i satysfakcją, jest także okazją do nagłośnienia ich sukcesów. Kobiety coraz odważniej zdobywają różne obszary świata biznesu. Rozwijają firmy na skalę międzynarodową, sięgają po najwyższe stanowiska w korporacjach, angażują się w prospołeczne inicjatywy. W dalszym ciągu jednak, nie są widoczne w mediach. Inicjatywa Bizneswoman Roku powstała, by to zmienić. </w:t>
      </w:r>
    </w:p>
    <w:p w:rsidR="00A01E8C" w:rsidRPr="00A01E8C" w:rsidRDefault="00A01E8C" w:rsidP="00A01E8C">
      <w:pPr>
        <w:pStyle w:val="Bezodstpw"/>
      </w:pPr>
    </w:p>
    <w:p w:rsidR="00A01E8C" w:rsidRDefault="00A01E8C" w:rsidP="00A01E8C">
      <w:pPr>
        <w:pStyle w:val="Bezodstpw"/>
      </w:pPr>
      <w:r>
        <w:rPr>
          <w:noProof/>
          <w:lang w:eastAsia="pl-PL"/>
        </w:rPr>
        <w:lastRenderedPageBreak/>
        <w:drawing>
          <wp:inline distT="0" distB="0" distL="0" distR="0">
            <wp:extent cx="1685925" cy="59282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50617_PROJEKT_SP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818" cy="60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E8C" w:rsidRPr="00A01E8C" w:rsidRDefault="00A01E8C" w:rsidP="00A01E8C">
      <w:pPr>
        <w:pStyle w:val="Bezodstpw"/>
      </w:pPr>
    </w:p>
    <w:p w:rsidR="00A01E8C" w:rsidRDefault="00A01E8C" w:rsidP="00A01E8C">
      <w:pPr>
        <w:pStyle w:val="Bezodstpw"/>
      </w:pPr>
      <w:r w:rsidRPr="00A01E8C">
        <w:t xml:space="preserve">Sukces Pisany Szminką jest pierwszą w Polsce organizacją, która kompleksowo wspiera i promuje działania kobiet w obszarach nauki, kultury i biznesu. Została utworzona w 2008 roku z inicjatywy Olgi </w:t>
      </w:r>
      <w:proofErr w:type="spellStart"/>
      <w:r w:rsidRPr="00A01E8C">
        <w:t>Kozierowskiej</w:t>
      </w:r>
      <w:proofErr w:type="spellEnd"/>
      <w:r w:rsidRPr="00A01E8C">
        <w:t xml:space="preserve">. Misją Sukces Pisanego Szminką jest inspirowanie kobiet do podejmowania odważnych działań, spełniania marzeń, nagłaśnianie ich sukcesów w mediach oraz dostarczanie fachowej wiedzy, niezbędnej do rozwoju osobistego i zawodowego. </w:t>
      </w:r>
      <w:hyperlink r:id="rId8" w:tgtFrame="_blank" w:history="1">
        <w:r w:rsidRPr="00A01E8C">
          <w:t xml:space="preserve">Więcej na www.sukcespisanyszminka.pl </w:t>
        </w:r>
      </w:hyperlink>
    </w:p>
    <w:p w:rsidR="00A01E8C" w:rsidRDefault="00A01E8C" w:rsidP="00A01E8C">
      <w:pPr>
        <w:pStyle w:val="Bezodstpw"/>
      </w:pPr>
    </w:p>
    <w:p w:rsidR="00A01E8C" w:rsidRPr="00745E0B" w:rsidRDefault="00A01E8C" w:rsidP="00A01E8C">
      <w:pPr>
        <w:pStyle w:val="Bezodstpw"/>
        <w:rPr>
          <w:u w:val="single"/>
        </w:rPr>
      </w:pPr>
      <w:r w:rsidRPr="00745E0B">
        <w:rPr>
          <w:u w:val="single"/>
        </w:rPr>
        <w:t>Kontakt:</w:t>
      </w:r>
    </w:p>
    <w:p w:rsidR="00745E0B" w:rsidRDefault="00A01E8C" w:rsidP="00A01E8C">
      <w:pPr>
        <w:pStyle w:val="Bezodstpw"/>
      </w:pPr>
      <w:r>
        <w:t>Dominika Jajszczak</w:t>
      </w:r>
    </w:p>
    <w:p w:rsidR="00745E0B" w:rsidRDefault="00745E0B" w:rsidP="00A01E8C">
      <w:pPr>
        <w:pStyle w:val="Bezodstpw"/>
      </w:pPr>
      <w:r>
        <w:t xml:space="preserve">PR </w:t>
      </w:r>
      <w:proofErr w:type="spellStart"/>
      <w:r>
        <w:t>Specialist</w:t>
      </w:r>
      <w:proofErr w:type="spellEnd"/>
      <w:r>
        <w:t xml:space="preserve"> </w:t>
      </w:r>
      <w:r w:rsidR="00A01E8C">
        <w:t>Sukces Pisany Szminką</w:t>
      </w:r>
    </w:p>
    <w:p w:rsidR="00745E0B" w:rsidRDefault="00745E0B" w:rsidP="00A01E8C">
      <w:pPr>
        <w:pStyle w:val="Bezodstpw"/>
      </w:pPr>
      <w:hyperlink r:id="rId9" w:history="1">
        <w:r w:rsidRPr="00F43FCE">
          <w:rPr>
            <w:rStyle w:val="Hipercze"/>
          </w:rPr>
          <w:t>dominika.jajszczk@sukcespisanyszminka.pl</w:t>
        </w:r>
      </w:hyperlink>
    </w:p>
    <w:p w:rsidR="00745E0B" w:rsidRDefault="00745E0B" w:rsidP="00A01E8C">
      <w:pPr>
        <w:pStyle w:val="Bezodstpw"/>
      </w:pPr>
      <w:r>
        <w:t>664 402 080</w:t>
      </w:r>
    </w:p>
    <w:p w:rsidR="00A01E8C" w:rsidRPr="00A01E8C" w:rsidRDefault="00A01E8C" w:rsidP="00A01E8C">
      <w:pPr>
        <w:pStyle w:val="Bezodstpw"/>
      </w:pPr>
    </w:p>
    <w:p w:rsidR="00A01E8C" w:rsidRPr="00A01E8C" w:rsidRDefault="00A01E8C" w:rsidP="00A01E8C">
      <w:pPr>
        <w:pStyle w:val="Bezodstpw"/>
      </w:pPr>
    </w:p>
    <w:p w:rsidR="007866BA" w:rsidRPr="00A01E8C" w:rsidRDefault="007866BA" w:rsidP="00A01E8C">
      <w:pPr>
        <w:pStyle w:val="Bezodstpw"/>
      </w:pPr>
    </w:p>
    <w:p w:rsidR="007866BA" w:rsidRPr="00A01E8C" w:rsidRDefault="007866BA" w:rsidP="00A01E8C">
      <w:pPr>
        <w:pStyle w:val="Bezodstpw"/>
      </w:pPr>
    </w:p>
    <w:p w:rsidR="00B83349" w:rsidRPr="00A01E8C" w:rsidRDefault="00B83349" w:rsidP="00A01E8C">
      <w:pPr>
        <w:pStyle w:val="Bezodstpw"/>
      </w:pPr>
    </w:p>
    <w:p w:rsidR="00B83349" w:rsidRDefault="00B83349" w:rsidP="002B6D10">
      <w:pPr>
        <w:pStyle w:val="Bezodstpw"/>
        <w:jc w:val="both"/>
      </w:pPr>
    </w:p>
    <w:sectPr w:rsidR="00B83349" w:rsidSect="00745E0B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ACE" w:rsidRDefault="00914ACE" w:rsidP="00745E0B">
      <w:pPr>
        <w:spacing w:after="0" w:line="240" w:lineRule="auto"/>
      </w:pPr>
      <w:r>
        <w:separator/>
      </w:r>
    </w:p>
  </w:endnote>
  <w:endnote w:type="continuationSeparator" w:id="0">
    <w:p w:rsidR="00914ACE" w:rsidRDefault="00914ACE" w:rsidP="0074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ACE" w:rsidRDefault="00914ACE" w:rsidP="00745E0B">
      <w:pPr>
        <w:spacing w:after="0" w:line="240" w:lineRule="auto"/>
      </w:pPr>
      <w:r>
        <w:separator/>
      </w:r>
    </w:p>
  </w:footnote>
  <w:footnote w:type="continuationSeparator" w:id="0">
    <w:p w:rsidR="00914ACE" w:rsidRDefault="00914ACE" w:rsidP="00745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0B" w:rsidRDefault="00745E0B" w:rsidP="00745E0B">
    <w:pPr>
      <w:pStyle w:val="Nagwek"/>
      <w:jc w:val="right"/>
    </w:pPr>
  </w:p>
  <w:p w:rsidR="00745E0B" w:rsidRDefault="00745E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0B" w:rsidRDefault="00745E0B" w:rsidP="00745E0B">
    <w:pPr>
      <w:pStyle w:val="Nagwek"/>
      <w:jc w:val="right"/>
    </w:pPr>
    <w:r>
      <w:rPr>
        <w:noProof/>
        <w:lang w:eastAsia="pl-PL"/>
      </w:rPr>
      <w:drawing>
        <wp:inline distT="0" distB="0" distL="0" distR="0" wp14:anchorId="7EDB21BE" wp14:editId="37AA7D32">
          <wp:extent cx="1416433" cy="7143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50617_PROJEKT_BIZNESWOMAN ROKU_Logo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167" cy="728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47"/>
    <w:rsid w:val="002B6D10"/>
    <w:rsid w:val="004A1E44"/>
    <w:rsid w:val="00556F26"/>
    <w:rsid w:val="00745E0B"/>
    <w:rsid w:val="007866BA"/>
    <w:rsid w:val="00914ACE"/>
    <w:rsid w:val="00A01E8C"/>
    <w:rsid w:val="00A16AD5"/>
    <w:rsid w:val="00B3699F"/>
    <w:rsid w:val="00B83349"/>
    <w:rsid w:val="00E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EA18E9-C4F9-4D9D-805F-AB18C28A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A1E4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01E8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E0B"/>
  </w:style>
  <w:style w:type="paragraph" w:styleId="Stopka">
    <w:name w:val="footer"/>
    <w:basedOn w:val="Normalny"/>
    <w:link w:val="StopkaZnak"/>
    <w:uiPriority w:val="99"/>
    <w:unhideWhenUsed/>
    <w:rsid w:val="0074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cespisanyszminka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zneswomanroku.p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ominika.jajszczk@sukcespisanyszmink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Jajszczak</dc:creator>
  <cp:keywords/>
  <dc:description/>
  <cp:lastModifiedBy>Dominika Jajszczak</cp:lastModifiedBy>
  <cp:revision>6</cp:revision>
  <dcterms:created xsi:type="dcterms:W3CDTF">2016-05-31T07:09:00Z</dcterms:created>
  <dcterms:modified xsi:type="dcterms:W3CDTF">2016-05-31T13:13:00Z</dcterms:modified>
</cp:coreProperties>
</file>